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B5" w:rsidRPr="001A0EB8" w:rsidRDefault="00211762" w:rsidP="00AD10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EB8">
        <w:rPr>
          <w:rFonts w:ascii="Times New Roman" w:hAnsi="Times New Roman" w:cs="Times New Roman"/>
          <w:sz w:val="24"/>
          <w:szCs w:val="24"/>
        </w:rPr>
        <w:t>РЕШЕНИЕ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1A0EB8" w:rsidTr="00616A7B">
        <w:tc>
          <w:tcPr>
            <w:tcW w:w="9639" w:type="dxa"/>
          </w:tcPr>
          <w:p w:rsidR="00453FB5" w:rsidRPr="001A0EB8" w:rsidRDefault="009B708B" w:rsidP="00AD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8">
              <w:rPr>
                <w:rFonts w:ascii="Times New Roman" w:hAnsi="Times New Roman" w:cs="Times New Roman"/>
                <w:sz w:val="24"/>
                <w:szCs w:val="24"/>
              </w:rPr>
              <w:t>Закупочной к</w:t>
            </w:r>
            <w:r w:rsidR="005B3C2E" w:rsidRPr="001A0EB8">
              <w:rPr>
                <w:rFonts w:ascii="Times New Roman" w:hAnsi="Times New Roman" w:cs="Times New Roman"/>
                <w:sz w:val="24"/>
                <w:szCs w:val="24"/>
              </w:rPr>
              <w:t>омиссии ООО «Иркутскэнергосбыт»</w:t>
            </w:r>
          </w:p>
          <w:p w:rsidR="001A0EB8" w:rsidRPr="00EC557D" w:rsidRDefault="00211762" w:rsidP="00AD103C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отмене процедуры </w:t>
            </w:r>
            <w:r w:rsidR="00B9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анализа</w:t>
            </w:r>
            <w:r w:rsidRP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предложений </w:t>
            </w:r>
            <w:r w:rsid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электронной форме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12971" w:rsidRPr="001129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32312954158</w:t>
            </w:r>
          </w:p>
          <w:p w:rsidR="00453FB5" w:rsidRPr="00112971" w:rsidRDefault="001619B2" w:rsidP="00AD103C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</w:t>
            </w:r>
            <w:r w:rsidR="001129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разработку бренд-бука и персонажа ООО «Иркутскэнергосбыт»</w:t>
            </w:r>
            <w:r w:rsidR="00112971" w:rsidRPr="001129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453FB5" w:rsidRPr="001A0EB8" w:rsidRDefault="00453FB5" w:rsidP="00AD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FB5" w:rsidRPr="001A0EB8" w:rsidRDefault="009B708B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EB8">
        <w:rPr>
          <w:rFonts w:ascii="Times New Roman" w:hAnsi="Times New Roman" w:cs="Times New Roman"/>
          <w:sz w:val="24"/>
          <w:szCs w:val="24"/>
        </w:rPr>
        <w:t>г.</w:t>
      </w:r>
      <w:r w:rsidR="001619B2" w:rsidRPr="001A0EB8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Иркутск</w:t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="008E5769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="005B3C2E" w:rsidRPr="001A0EB8">
        <w:rPr>
          <w:rFonts w:ascii="Times New Roman" w:hAnsi="Times New Roman" w:cs="Times New Roman"/>
          <w:sz w:val="24"/>
          <w:szCs w:val="24"/>
        </w:rPr>
        <w:t>.</w:t>
      </w:r>
      <w:r w:rsidR="00EC557D">
        <w:rPr>
          <w:rFonts w:ascii="Times New Roman" w:hAnsi="Times New Roman" w:cs="Times New Roman"/>
          <w:sz w:val="24"/>
          <w:szCs w:val="24"/>
        </w:rPr>
        <w:t>1</w:t>
      </w:r>
      <w:r w:rsidR="00A83662">
        <w:rPr>
          <w:rFonts w:ascii="Times New Roman" w:hAnsi="Times New Roman" w:cs="Times New Roman"/>
          <w:sz w:val="24"/>
          <w:szCs w:val="24"/>
        </w:rPr>
        <w:t>2</w:t>
      </w:r>
      <w:r w:rsidR="00112971">
        <w:rPr>
          <w:rFonts w:ascii="Times New Roman" w:hAnsi="Times New Roman" w:cs="Times New Roman"/>
          <w:sz w:val="24"/>
          <w:szCs w:val="24"/>
        </w:rPr>
        <w:t>.2023</w:t>
      </w:r>
    </w:p>
    <w:p w:rsidR="00453FB5" w:rsidRPr="001A0EB8" w:rsidRDefault="00453FB5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FB5" w:rsidRPr="001A0EB8" w:rsidRDefault="00F65969" w:rsidP="00AD103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1A0EB8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1619B2" w:rsidRPr="00112971" w:rsidRDefault="00F65969" w:rsidP="00AD1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12971" w:rsidRPr="00112971">
        <w:rPr>
          <w:rFonts w:ascii="Times New Roman" w:eastAsia="Times New Roman" w:hAnsi="Times New Roman" w:cs="Times New Roman"/>
          <w:sz w:val="24"/>
          <w:szCs w:val="24"/>
        </w:rPr>
        <w:t>Разраб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 xml:space="preserve">отка </w:t>
      </w:r>
      <w:proofErr w:type="spellStart"/>
      <w:r w:rsidR="00112971">
        <w:rPr>
          <w:rFonts w:ascii="Times New Roman" w:eastAsia="Times New Roman" w:hAnsi="Times New Roman" w:cs="Times New Roman"/>
          <w:sz w:val="24"/>
          <w:szCs w:val="24"/>
        </w:rPr>
        <w:t>брендбука</w:t>
      </w:r>
      <w:proofErr w:type="spellEnd"/>
      <w:r w:rsidR="00112971">
        <w:rPr>
          <w:rFonts w:ascii="Times New Roman" w:eastAsia="Times New Roman" w:hAnsi="Times New Roman" w:cs="Times New Roman"/>
          <w:sz w:val="24"/>
          <w:szCs w:val="24"/>
        </w:rPr>
        <w:t xml:space="preserve"> и персонажа ООО «</w:t>
      </w:r>
      <w:r w:rsidR="00112971" w:rsidRPr="00112971">
        <w:rPr>
          <w:rFonts w:ascii="Times New Roman" w:eastAsia="Times New Roman" w:hAnsi="Times New Roman" w:cs="Times New Roman"/>
          <w:sz w:val="24"/>
          <w:szCs w:val="24"/>
        </w:rPr>
        <w:t>Иркутскэнергосбыт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53FB5" w:rsidRPr="001A0EB8" w:rsidRDefault="005B3C2E" w:rsidP="00AD1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Анализ</w:t>
      </w:r>
      <w:r w:rsidR="00EC557D" w:rsidRPr="001A0EB8">
        <w:rPr>
          <w:rFonts w:ascii="Times New Roman" w:hAnsi="Times New Roman" w:cs="Times New Roman"/>
          <w:spacing w:val="-2"/>
          <w:sz w:val="24"/>
          <w:szCs w:val="24"/>
        </w:rPr>
        <w:t xml:space="preserve"> предложений 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в электронной форме</w:t>
      </w:r>
    </w:p>
    <w:p w:rsidR="00453FB5" w:rsidRPr="001A0EB8" w:rsidRDefault="00F65969" w:rsidP="00AD103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договора: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 w:rsidRPr="001A0EB8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1619B2" w:rsidRPr="001A0EB8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</w:p>
    <w:p w:rsidR="00453FB5" w:rsidRPr="001A0EB8" w:rsidRDefault="00EC557D" w:rsidP="00AD103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Решение оформляется в заочной форме (дистанционно) средствами электронного документооборота Заказчика при участии</w:t>
      </w:r>
      <w:r w:rsidR="00EF6347" w:rsidRPr="001A0EB8">
        <w:rPr>
          <w:rFonts w:ascii="Times New Roman" w:hAnsi="Times New Roman" w:cs="Times New Roman"/>
          <w:sz w:val="24"/>
          <w:szCs w:val="24"/>
        </w:rPr>
        <w:t>:</w:t>
      </w:r>
    </w:p>
    <w:p w:rsidR="001619B2" w:rsidRPr="00EC557D" w:rsidRDefault="001619B2" w:rsidP="00AD1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</w:p>
    <w:p w:rsidR="001619B2" w:rsidRPr="001A0EB8" w:rsidRDefault="00347701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619B2" w:rsidRPr="001A0EB8">
        <w:rPr>
          <w:rFonts w:ascii="Times New Roman" w:hAnsi="Times New Roman" w:cs="Times New Roman"/>
          <w:sz w:val="24"/>
          <w:szCs w:val="24"/>
        </w:rPr>
        <w:t>лавный инженер</w:t>
      </w:r>
      <w:r w:rsidRPr="00347701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Герасименко О.Н.</w:t>
      </w:r>
    </w:p>
    <w:p w:rsidR="001619B2" w:rsidRPr="00EC557D" w:rsidRDefault="001619B2" w:rsidP="00AD1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C557D" w:rsidRDefault="00EC557D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557D" w:rsidRDefault="00EC557D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EC557D" w:rsidRDefault="00EC557D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 2 категории Дзюба О.Д.</w:t>
      </w:r>
    </w:p>
    <w:p w:rsidR="00AD103C" w:rsidRPr="00AD103C" w:rsidRDefault="00AD103C" w:rsidP="00AD1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03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AD103C" w:rsidRDefault="00AD103C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1619B2" w:rsidRPr="00EC557D" w:rsidRDefault="00EC557D" w:rsidP="00AD1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112971">
        <w:rPr>
          <w:rFonts w:ascii="Times New Roman" w:hAnsi="Times New Roman" w:cs="Times New Roman"/>
          <w:b/>
          <w:sz w:val="24"/>
          <w:szCs w:val="24"/>
        </w:rPr>
        <w:t>й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</w:p>
    <w:p w:rsidR="00347701" w:rsidRDefault="00112971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ОМ Сугоняко А.А.</w:t>
      </w:r>
    </w:p>
    <w:p w:rsidR="00453FB5" w:rsidRPr="001A0EB8" w:rsidRDefault="00453FB5" w:rsidP="00AD103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438" w:rsidRDefault="00EC557D" w:rsidP="00AD1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2212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3609F4">
        <w:rPr>
          <w:rFonts w:ascii="Times New Roman" w:eastAsia="Times New Roman" w:hAnsi="Times New Roman" w:cs="Times New Roman"/>
          <w:sz w:val="24"/>
          <w:szCs w:val="24"/>
        </w:rPr>
        <w:t>www.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87B9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57D" w:rsidRPr="00EC557D" w:rsidRDefault="00EC557D" w:rsidP="00AD1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57D" w:rsidRPr="00112971" w:rsidRDefault="00EC557D" w:rsidP="00AD103C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1" w:name="timeEnd"/>
      <w:bookmarkStart w:id="2" w:name="dateEnd"/>
      <w:bookmarkEnd w:id="1"/>
      <w:bookmarkEnd w:id="2"/>
      <w:r w:rsidR="00112971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1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3" w:name="padZareg"/>
      <w:bookmarkEnd w:id="3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112971">
        <w:rPr>
          <w:rFonts w:ascii="Times New Roman" w:eastAsia="Times New Roman" w:hAnsi="Times New Roman" w:cs="Times New Roman"/>
          <w:sz w:val="24"/>
          <w:szCs w:val="24"/>
        </w:rPr>
        <w:t>4</w:t>
      </w:r>
      <w:r w:rsidR="00F22120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ки: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3402"/>
        <w:gridCol w:w="1843"/>
      </w:tblGrid>
      <w:tr w:rsidR="00D6033F" w:rsidRPr="00AE2485" w:rsidTr="00F036DC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6033F" w:rsidRPr="00AE2485" w:rsidRDefault="00D6033F" w:rsidP="00AD103C">
            <w:pPr>
              <w:spacing w:after="0" w:line="240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2485">
              <w:rPr>
                <w:rFonts w:ascii="Times New Roman" w:hAnsi="Times New Roman" w:cs="Times New Roman"/>
                <w:b/>
                <w:color w:val="000000"/>
              </w:rPr>
              <w:t>Порядковый номер</w:t>
            </w:r>
          </w:p>
          <w:p w:rsidR="00D6033F" w:rsidRPr="00AE2485" w:rsidRDefault="00D6033F" w:rsidP="00AD103C">
            <w:pPr>
              <w:spacing w:after="0" w:line="240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2485">
              <w:rPr>
                <w:rFonts w:ascii="Times New Roman" w:hAnsi="Times New Roman" w:cs="Times New Roman"/>
                <w:b/>
                <w:color w:val="000000"/>
              </w:rPr>
              <w:t>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D6033F" w:rsidP="00AD1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 xml:space="preserve">Дата и время регистрации заявок </w:t>
            </w:r>
            <w:r w:rsidRPr="00AE2485">
              <w:rPr>
                <w:rFonts w:ascii="Times New Roman" w:eastAsia="Times New Roman" w:hAnsi="Times New Roman" w:cs="Times New Roman"/>
              </w:rPr>
              <w:t>(MSK+00:00)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33F" w:rsidRPr="00AE2485" w:rsidRDefault="00D6033F" w:rsidP="00AD1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D6033F" w:rsidP="00AD1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ИНН</w:t>
            </w:r>
          </w:p>
        </w:tc>
      </w:tr>
      <w:tr w:rsidR="00D6033F" w:rsidRPr="00AE2485" w:rsidTr="00F036DC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D6033F" w:rsidRPr="00AE2485" w:rsidRDefault="00D6033F" w:rsidP="00AD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248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33F" w:rsidRPr="00AE2485" w:rsidRDefault="00112971" w:rsidP="00AD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2971">
              <w:rPr>
                <w:rFonts w:ascii="Times New Roman" w:eastAsia="Times New Roman" w:hAnsi="Times New Roman" w:cs="Times New Roman"/>
              </w:rPr>
              <w:t>24.11.2023 01:01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3F" w:rsidRPr="00AE2485" w:rsidRDefault="00112971" w:rsidP="00AD10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2971">
              <w:rPr>
                <w:rFonts w:ascii="Times New Roman" w:hAnsi="Times New Roman" w:cs="Times New Roman"/>
                <w:color w:val="000000"/>
              </w:rPr>
              <w:t>ИП Чичерин-Лукьяненко А. 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6F3FE8" w:rsidRDefault="00112971" w:rsidP="00AD1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2971">
              <w:rPr>
                <w:rFonts w:ascii="Times New Roman" w:eastAsia="Times New Roman" w:hAnsi="Times New Roman" w:cs="Times New Roman"/>
              </w:rPr>
              <w:t>772830905927</w:t>
            </w:r>
          </w:p>
        </w:tc>
      </w:tr>
      <w:tr w:rsidR="00D6033F" w:rsidRPr="00AE2485" w:rsidTr="00F036DC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D6033F" w:rsidRPr="00AE2485" w:rsidRDefault="00D6033F" w:rsidP="00AD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248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33F" w:rsidRPr="00AE2485" w:rsidRDefault="00112971" w:rsidP="00AD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2971">
              <w:rPr>
                <w:rFonts w:ascii="Times New Roman" w:eastAsia="Times New Roman" w:hAnsi="Times New Roman" w:cs="Times New Roman"/>
              </w:rPr>
              <w:t>24.11.2023 08:48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33F" w:rsidRPr="00AE2485" w:rsidRDefault="00112971" w:rsidP="00AD10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2971">
              <w:rPr>
                <w:rFonts w:ascii="Times New Roman" w:hAnsi="Times New Roman" w:cs="Times New Roman"/>
                <w:color w:val="000000"/>
              </w:rPr>
              <w:t>ИП Кочкин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6F3FE8" w:rsidRDefault="00112971" w:rsidP="00AD1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2971">
              <w:rPr>
                <w:rFonts w:ascii="Times New Roman" w:eastAsia="Times New Roman" w:hAnsi="Times New Roman" w:cs="Times New Roman"/>
              </w:rPr>
              <w:t>524927330370</w:t>
            </w:r>
          </w:p>
        </w:tc>
      </w:tr>
      <w:tr w:rsidR="00F22120" w:rsidRPr="00AE2485" w:rsidTr="00AD103C">
        <w:trPr>
          <w:trHeight w:val="31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F22120" w:rsidRPr="00AE2485" w:rsidRDefault="00F22120" w:rsidP="00AD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20" w:rsidRDefault="00112971" w:rsidP="00AD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2971">
              <w:rPr>
                <w:rFonts w:ascii="Times New Roman" w:eastAsia="Times New Roman" w:hAnsi="Times New Roman" w:cs="Times New Roman"/>
              </w:rPr>
              <w:t>01.12.2023 09:49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120" w:rsidRDefault="00112971" w:rsidP="00AD10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2971">
              <w:rPr>
                <w:rFonts w:ascii="Times New Roman" w:hAnsi="Times New Roman" w:cs="Times New Roman"/>
                <w:color w:val="000000"/>
              </w:rPr>
              <w:t>ИП Дубровская В.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20" w:rsidRPr="006F3FE8" w:rsidRDefault="00112971" w:rsidP="00AD1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2971">
              <w:rPr>
                <w:rFonts w:ascii="Times New Roman" w:eastAsia="Times New Roman" w:hAnsi="Times New Roman" w:cs="Times New Roman"/>
              </w:rPr>
              <w:t>505397095906</w:t>
            </w:r>
          </w:p>
        </w:tc>
      </w:tr>
      <w:tr w:rsidR="00F22120" w:rsidRPr="00AE2485" w:rsidTr="00F036DC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F22120" w:rsidRPr="00AE2485" w:rsidRDefault="00F22120" w:rsidP="00AD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20" w:rsidRDefault="00112971" w:rsidP="00AD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2971">
              <w:rPr>
                <w:rFonts w:ascii="Times New Roman" w:eastAsia="Times New Roman" w:hAnsi="Times New Roman" w:cs="Times New Roman"/>
              </w:rPr>
              <w:t>01.12.2023 09:47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120" w:rsidRDefault="00112971" w:rsidP="00AD10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2971">
              <w:rPr>
                <w:rFonts w:ascii="Times New Roman" w:hAnsi="Times New Roman" w:cs="Times New Roman"/>
                <w:color w:val="000000"/>
              </w:rPr>
              <w:t>ООО "ИМПУЛЬС"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20" w:rsidRPr="006F3FE8" w:rsidRDefault="00112971" w:rsidP="00AD1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2971">
              <w:rPr>
                <w:rFonts w:ascii="Times New Roman" w:eastAsia="Times New Roman" w:hAnsi="Times New Roman" w:cs="Times New Roman"/>
              </w:rPr>
              <w:t>5256196680</w:t>
            </w:r>
          </w:p>
        </w:tc>
      </w:tr>
    </w:tbl>
    <w:p w:rsidR="00D6033F" w:rsidRPr="00D6033F" w:rsidRDefault="00D6033F" w:rsidP="00AD103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282CDE" w:rsidRPr="00835F45" w:rsidRDefault="00E40B7C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F3FE8">
        <w:rPr>
          <w:rFonts w:ascii="Times New Roman" w:eastAsia="Times New Roman" w:hAnsi="Times New Roman" w:cs="Times New Roman"/>
          <w:sz w:val="24"/>
          <w:szCs w:val="24"/>
        </w:rPr>
        <w:t xml:space="preserve">связи с изменением задач Заказчика, требующих 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организационной проработки</w:t>
      </w:r>
      <w:r w:rsidR="006F3FE8">
        <w:rPr>
          <w:rFonts w:ascii="Times New Roman" w:eastAsia="Times New Roman" w:hAnsi="Times New Roman" w:cs="Times New Roman"/>
          <w:sz w:val="24"/>
          <w:szCs w:val="24"/>
        </w:rPr>
        <w:t xml:space="preserve">, принято решение об отмене </w:t>
      </w:r>
      <w:r w:rsidR="006F3FE8" w:rsidRPr="00835F45">
        <w:rPr>
          <w:rFonts w:ascii="Times New Roman" w:eastAsia="Times New Roman" w:hAnsi="Times New Roman" w:cs="Times New Roman"/>
          <w:sz w:val="24"/>
          <w:szCs w:val="24"/>
        </w:rPr>
        <w:t>процедур</w:t>
      </w:r>
      <w:r w:rsidR="006F3FE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6F3FE8" w:rsidRPr="00835F45">
        <w:rPr>
          <w:rFonts w:ascii="Times New Roman" w:eastAsia="Times New Roman" w:hAnsi="Times New Roman" w:cs="Times New Roman"/>
          <w:sz w:val="24"/>
          <w:szCs w:val="24"/>
        </w:rPr>
        <w:t xml:space="preserve"> анализа предложений</w:t>
      </w:r>
      <w:r w:rsidR="009B2E2E" w:rsidRPr="00835F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0EB8" w:rsidRPr="00835F45" w:rsidRDefault="001A0EB8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F4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</w:t>
      </w:r>
      <w:r w:rsidR="00C9029E" w:rsidRPr="00835F45">
        <w:rPr>
          <w:rFonts w:ascii="Times New Roman" w:eastAsia="Times New Roman" w:hAnsi="Times New Roman" w:cs="Times New Roman"/>
          <w:sz w:val="24"/>
          <w:szCs w:val="24"/>
        </w:rPr>
        <w:t>7.2.1.8</w:t>
      </w:r>
      <w:r w:rsidRPr="00835F45">
        <w:rPr>
          <w:rFonts w:ascii="Times New Roman" w:eastAsia="Times New Roman" w:hAnsi="Times New Roman" w:cs="Times New Roman"/>
          <w:sz w:val="24"/>
          <w:szCs w:val="24"/>
        </w:rPr>
        <w:t>. Положения о закупке</w:t>
      </w:r>
      <w:r w:rsidR="00C9029E" w:rsidRPr="00835F45">
        <w:rPr>
          <w:rFonts w:ascii="Times New Roman" w:eastAsia="Times New Roman" w:hAnsi="Times New Roman" w:cs="Times New Roman"/>
          <w:sz w:val="24"/>
          <w:szCs w:val="24"/>
        </w:rPr>
        <w:t xml:space="preserve"> (опубликовано в единой информационной системе </w:t>
      </w:r>
      <w:hyperlink r:id="rId8" w:history="1">
        <w:r w:rsidR="00C9029E" w:rsidRPr="00835F45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="00C9029E" w:rsidRPr="00835F45">
        <w:rPr>
          <w:rFonts w:ascii="Times New Roman" w:eastAsia="Times New Roman" w:hAnsi="Times New Roman" w:cs="Times New Roman"/>
          <w:sz w:val="24"/>
          <w:szCs w:val="24"/>
        </w:rPr>
        <w:t xml:space="preserve"> и на официально</w:t>
      </w:r>
      <w:r w:rsidR="00AD103C">
        <w:rPr>
          <w:rFonts w:ascii="Times New Roman" w:eastAsia="Times New Roman" w:hAnsi="Times New Roman" w:cs="Times New Roman"/>
          <w:sz w:val="24"/>
          <w:szCs w:val="24"/>
        </w:rPr>
        <w:t>м сайте ООО «Иркутскэнергосбыт»</w:t>
      </w:r>
      <w:r w:rsidR="00C9029E" w:rsidRPr="00835F45">
        <w:rPr>
          <w:rFonts w:ascii="Times New Roman" w:eastAsia="Times New Roman" w:hAnsi="Times New Roman" w:cs="Times New Roman"/>
          <w:sz w:val="24"/>
          <w:szCs w:val="24"/>
        </w:rPr>
        <w:t xml:space="preserve"> www.sbyt.</w:t>
      </w:r>
      <w:r w:rsidR="00C9029E" w:rsidRPr="006D21CB">
        <w:rPr>
          <w:rFonts w:ascii="Times New Roman" w:eastAsia="Times New Roman" w:hAnsi="Times New Roman" w:cs="Times New Roman"/>
          <w:sz w:val="24"/>
          <w:szCs w:val="24"/>
        </w:rPr>
        <w:t>irkutskenergo.ru)</w:t>
      </w:r>
      <w:r w:rsidRPr="006D21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029E" w:rsidRPr="006D21CB">
        <w:rPr>
          <w:rFonts w:ascii="Times New Roman" w:eastAsia="Times New Roman" w:hAnsi="Times New Roman" w:cs="Times New Roman"/>
          <w:sz w:val="24"/>
          <w:szCs w:val="24"/>
        </w:rPr>
        <w:t xml:space="preserve"> пунктом 16 Приложения 2 к Положению о закупке,</w:t>
      </w:r>
      <w:r w:rsidRPr="006D21CB">
        <w:rPr>
          <w:rFonts w:ascii="Times New Roman" w:eastAsia="Times New Roman" w:hAnsi="Times New Roman" w:cs="Times New Roman"/>
          <w:sz w:val="24"/>
          <w:szCs w:val="24"/>
        </w:rPr>
        <w:t xml:space="preserve"> пунктом 1.1.</w:t>
      </w:r>
      <w:r w:rsidR="00C9029E" w:rsidRPr="006D21C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D21CB">
        <w:rPr>
          <w:rFonts w:ascii="Times New Roman" w:eastAsia="Times New Roman" w:hAnsi="Times New Roman" w:cs="Times New Roman"/>
          <w:sz w:val="24"/>
          <w:szCs w:val="24"/>
        </w:rPr>
        <w:t>. Документации</w:t>
      </w:r>
      <w:r w:rsidR="00C9029E" w:rsidRPr="006D2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1C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9029E" w:rsidRPr="006D21CB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="00C9029E" w:rsidRPr="00835F45">
        <w:rPr>
          <w:rFonts w:ascii="Times New Roman" w:eastAsia="Times New Roman" w:hAnsi="Times New Roman" w:cs="Times New Roman"/>
          <w:sz w:val="24"/>
          <w:szCs w:val="24"/>
        </w:rPr>
        <w:t xml:space="preserve"> закупки/Заказчик вправе отменить настоящую закупку в любое время, не неся при этом никакой материальной и иной ответственности перед Участниками</w:t>
      </w:r>
      <w:r w:rsidR="00044E34" w:rsidRPr="00835F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722B" w:rsidRPr="00835F45" w:rsidRDefault="00F0722B" w:rsidP="00AD1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3FB5" w:rsidRPr="00835F45" w:rsidRDefault="003D2C54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5F45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835F45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:rsidR="00085518" w:rsidRPr="00835F45" w:rsidRDefault="00044E34" w:rsidP="00AD103C">
      <w:pPr>
        <w:spacing w:before="120"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5F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791F" w:rsidRPr="00835F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029E" w:rsidRPr="00835F45">
        <w:rPr>
          <w:rFonts w:ascii="Times New Roman" w:eastAsia="Times New Roman" w:hAnsi="Times New Roman" w:cs="Times New Roman"/>
          <w:sz w:val="24"/>
          <w:szCs w:val="24"/>
        </w:rPr>
        <w:t>Руководствуясь пунктом</w:t>
      </w:r>
      <w:r w:rsidR="00085518" w:rsidRPr="00835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29E" w:rsidRPr="00835F45">
        <w:rPr>
          <w:rFonts w:ascii="Times New Roman" w:eastAsia="Times New Roman" w:hAnsi="Times New Roman" w:cs="Times New Roman"/>
          <w:sz w:val="24"/>
          <w:szCs w:val="24"/>
        </w:rPr>
        <w:t>7.2.1.8. Положения о закупке, пунктом 16 Приложения 2 к Положению о закупке, пунктом 1.1.8. Документации</w:t>
      </w:r>
      <w:r w:rsidR="00085518" w:rsidRPr="00835F45">
        <w:rPr>
          <w:rFonts w:ascii="Times New Roman" w:eastAsia="Times New Roman" w:hAnsi="Times New Roman" w:cs="Times New Roman"/>
          <w:sz w:val="24"/>
          <w:szCs w:val="24"/>
        </w:rPr>
        <w:t xml:space="preserve">, процедуру </w:t>
      </w:r>
      <w:r w:rsidR="00C9029E" w:rsidRPr="00835F45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085518" w:rsidRPr="00835F45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</w:t>
      </w:r>
      <w:r w:rsidR="00C9029E" w:rsidRPr="00835F45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="006D21CB" w:rsidRPr="00112971">
        <w:rPr>
          <w:rFonts w:ascii="Times New Roman" w:hAnsi="Times New Roman" w:cs="Times New Roman"/>
          <w:spacing w:val="-2"/>
          <w:sz w:val="24"/>
          <w:szCs w:val="24"/>
        </w:rPr>
        <w:t>32312954158</w:t>
      </w:r>
      <w:r w:rsidR="006D21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85518" w:rsidRPr="00835F45">
        <w:rPr>
          <w:rFonts w:ascii="Times New Roman" w:hAnsi="Times New Roman" w:cs="Times New Roman"/>
          <w:spacing w:val="-2"/>
          <w:sz w:val="24"/>
          <w:szCs w:val="24"/>
        </w:rPr>
        <w:t>отменить.</w:t>
      </w:r>
    </w:p>
    <w:p w:rsidR="00787801" w:rsidRPr="00835F45" w:rsidRDefault="00FC62BF" w:rsidP="00AD103C">
      <w:pPr>
        <w:spacing w:before="120"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5F45">
        <w:rPr>
          <w:rFonts w:ascii="Times New Roman" w:hAnsi="Times New Roman" w:cs="Times New Roman"/>
          <w:spacing w:val="-2"/>
          <w:sz w:val="24"/>
          <w:szCs w:val="24"/>
        </w:rPr>
        <w:lastRenderedPageBreak/>
        <w:t>2. П</w:t>
      </w:r>
      <w:r w:rsidR="00787801" w:rsidRPr="00835F45">
        <w:rPr>
          <w:rFonts w:ascii="Times New Roman" w:hAnsi="Times New Roman" w:cs="Times New Roman"/>
          <w:spacing w:val="-2"/>
          <w:sz w:val="24"/>
          <w:szCs w:val="24"/>
        </w:rPr>
        <w:t xml:space="preserve">оступившие предложения Участников </w:t>
      </w:r>
      <w:r w:rsidR="006D21CB">
        <w:rPr>
          <w:rFonts w:ascii="Times New Roman" w:hAnsi="Times New Roman" w:cs="Times New Roman"/>
          <w:spacing w:val="-2"/>
          <w:sz w:val="24"/>
          <w:szCs w:val="24"/>
        </w:rPr>
        <w:t>закупки</w:t>
      </w:r>
      <w:r w:rsidR="00787801" w:rsidRPr="00835F45">
        <w:rPr>
          <w:rFonts w:ascii="Times New Roman" w:hAnsi="Times New Roman" w:cs="Times New Roman"/>
          <w:spacing w:val="-2"/>
          <w:sz w:val="24"/>
          <w:szCs w:val="24"/>
        </w:rPr>
        <w:t xml:space="preserve"> по существу не рассматривать.</w:t>
      </w:r>
    </w:p>
    <w:p w:rsidR="00453FB5" w:rsidRPr="001A0EB8" w:rsidRDefault="00E65861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A7F8D" w:rsidRPr="00835F45">
        <w:rPr>
          <w:rFonts w:ascii="Times New Roman" w:eastAsia="Times New Roman" w:hAnsi="Times New Roman" w:cs="Times New Roman"/>
          <w:sz w:val="24"/>
          <w:szCs w:val="24"/>
        </w:rPr>
        <w:t xml:space="preserve">. Данное </w:t>
      </w:r>
      <w:r w:rsidR="007B791F" w:rsidRPr="00835F4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A7F8D" w:rsidRPr="00835F45">
        <w:rPr>
          <w:rFonts w:ascii="Times New Roman" w:eastAsia="Times New Roman" w:hAnsi="Times New Roman" w:cs="Times New Roman"/>
          <w:sz w:val="24"/>
          <w:szCs w:val="24"/>
        </w:rPr>
        <w:t xml:space="preserve">ешение опубликовать </w:t>
      </w:r>
      <w:r w:rsidR="007B791F" w:rsidRPr="00835F45">
        <w:rPr>
          <w:rFonts w:ascii="Times New Roman" w:eastAsia="Times New Roman" w:hAnsi="Times New Roman" w:cs="Times New Roman"/>
          <w:sz w:val="24"/>
          <w:szCs w:val="24"/>
        </w:rPr>
        <w:t>в единой информ</w:t>
      </w:r>
      <w:r w:rsidR="007B791F" w:rsidRPr="001A0EB8">
        <w:rPr>
          <w:rFonts w:ascii="Times New Roman" w:eastAsia="Times New Roman" w:hAnsi="Times New Roman" w:cs="Times New Roman"/>
          <w:sz w:val="24"/>
          <w:szCs w:val="24"/>
        </w:rPr>
        <w:t xml:space="preserve">ационной системе </w:t>
      </w:r>
      <w:hyperlink r:id="rId9" w:history="1">
        <w:r w:rsidR="007B791F" w:rsidRPr="001A0EB8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="00282C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7801" w:rsidRPr="009A5F26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hyperlink r:id="rId10" w:history="1">
        <w:r w:rsidR="00787801" w:rsidRPr="009A5F26">
          <w:rPr>
            <w:rFonts w:ascii="Times New Roman" w:eastAsia="Times New Roman" w:hAnsi="Times New Roman" w:cs="Times New Roman"/>
            <w:snapToGrid w:val="0"/>
            <w:sz w:val="24"/>
            <w:szCs w:val="24"/>
          </w:rPr>
          <w:t>www.b2b-energo.ru</w:t>
        </w:r>
      </w:hyperlink>
      <w:r w:rsidR="0078780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7B791F" w:rsidRPr="001A0EB8">
        <w:rPr>
          <w:rFonts w:ascii="Times New Roman" w:eastAsia="Times New Roman" w:hAnsi="Times New Roman" w:cs="Times New Roman"/>
          <w:sz w:val="24"/>
          <w:szCs w:val="24"/>
        </w:rPr>
        <w:t xml:space="preserve">и на официальном сайте </w:t>
      </w:r>
      <w:r w:rsidR="0078780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F79D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87801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B791F" w:rsidRPr="001A0EB8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«Иркутскэнергосбыт»: www.sbyt.irkutskenergo.ru</w:t>
      </w:r>
    </w:p>
    <w:p w:rsidR="00453FB5" w:rsidRDefault="00453FB5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9D9" w:rsidRPr="001A0EB8" w:rsidRDefault="001F79D9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0EE">
        <w:rPr>
          <w:rFonts w:ascii="Times New Roman" w:eastAsia="Times New Roman" w:hAnsi="Times New Roman" w:cs="Times New Roman"/>
          <w:sz w:val="24"/>
          <w:szCs w:val="24"/>
        </w:rPr>
        <w:t>Настоящ</w:t>
      </w:r>
      <w:r>
        <w:rPr>
          <w:rFonts w:ascii="Times New Roman" w:eastAsia="Times New Roman" w:hAnsi="Times New Roman" w:cs="Times New Roman"/>
          <w:sz w:val="24"/>
          <w:szCs w:val="24"/>
        </w:rPr>
        <w:t>ее Решение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сформирован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при заочном (дистанционном) участии членов комиссии, согласован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и подписан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средствами электронного документооборота Заказчика, подписывается электронной подписью </w:t>
      </w:r>
      <w:r w:rsidR="00AD103C">
        <w:rPr>
          <w:rFonts w:ascii="Times New Roman" w:eastAsia="Times New Roman" w:hAnsi="Times New Roman" w:cs="Times New Roman"/>
          <w:sz w:val="24"/>
          <w:szCs w:val="24"/>
        </w:rPr>
        <w:t>Секретаря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3609F4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87B9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>energo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1F79D9" w:rsidRPr="001A0EB8" w:rsidSect="004F60F1">
      <w:footerReference w:type="default" r:id="rId12"/>
      <w:pgSz w:w="11906" w:h="16838"/>
      <w:pgMar w:top="397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D15" w:rsidRDefault="00B77D15" w:rsidP="001D011F">
      <w:pPr>
        <w:spacing w:after="0" w:line="240" w:lineRule="auto"/>
      </w:pPr>
      <w:r>
        <w:separator/>
      </w:r>
    </w:p>
  </w:endnote>
  <w:endnote w:type="continuationSeparator" w:id="0">
    <w:p w:rsidR="00B77D15" w:rsidRDefault="00B77D15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DC" w:rsidRDefault="009544DC">
    <w:pPr>
      <w:pStyle w:val="aa"/>
      <w:jc w:val="right"/>
    </w:pPr>
  </w:p>
  <w:p w:rsidR="009544DC" w:rsidRDefault="009544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D15" w:rsidRDefault="00B77D15" w:rsidP="001D011F">
      <w:pPr>
        <w:spacing w:after="0" w:line="240" w:lineRule="auto"/>
      </w:pPr>
      <w:r>
        <w:separator/>
      </w:r>
    </w:p>
  </w:footnote>
  <w:footnote w:type="continuationSeparator" w:id="0">
    <w:p w:rsidR="00B77D15" w:rsidRDefault="00B77D15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35C47"/>
    <w:multiLevelType w:val="hybridMultilevel"/>
    <w:tmpl w:val="A0E2687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F7625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8"/>
  </w:num>
  <w:num w:numId="5">
    <w:abstractNumId w:val="17"/>
  </w:num>
  <w:num w:numId="6">
    <w:abstractNumId w:val="19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11"/>
  </w:num>
  <w:num w:numId="14">
    <w:abstractNumId w:val="9"/>
  </w:num>
  <w:num w:numId="15">
    <w:abstractNumId w:val="1"/>
  </w:num>
  <w:num w:numId="16">
    <w:abstractNumId w:val="15"/>
  </w:num>
  <w:num w:numId="17">
    <w:abstractNumId w:val="5"/>
  </w:num>
  <w:num w:numId="18">
    <w:abstractNumId w:val="12"/>
  </w:num>
  <w:num w:numId="19">
    <w:abstractNumId w:val="8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44E34"/>
    <w:rsid w:val="000551BE"/>
    <w:rsid w:val="00065740"/>
    <w:rsid w:val="0007281D"/>
    <w:rsid w:val="00081D45"/>
    <w:rsid w:val="00085518"/>
    <w:rsid w:val="000B3B39"/>
    <w:rsid w:val="000C6BB3"/>
    <w:rsid w:val="000D1DDD"/>
    <w:rsid w:val="000E0DF8"/>
    <w:rsid w:val="000E36CE"/>
    <w:rsid w:val="00112971"/>
    <w:rsid w:val="0012612A"/>
    <w:rsid w:val="00161173"/>
    <w:rsid w:val="001619B2"/>
    <w:rsid w:val="00163FF9"/>
    <w:rsid w:val="001744D6"/>
    <w:rsid w:val="00183D24"/>
    <w:rsid w:val="00195BE9"/>
    <w:rsid w:val="001A0EB8"/>
    <w:rsid w:val="001A2E24"/>
    <w:rsid w:val="001A64F2"/>
    <w:rsid w:val="001B620E"/>
    <w:rsid w:val="001D011F"/>
    <w:rsid w:val="001D6FE2"/>
    <w:rsid w:val="001E6F38"/>
    <w:rsid w:val="001F79D9"/>
    <w:rsid w:val="00211762"/>
    <w:rsid w:val="0022770B"/>
    <w:rsid w:val="00230290"/>
    <w:rsid w:val="00247ECD"/>
    <w:rsid w:val="002646B1"/>
    <w:rsid w:val="002807A2"/>
    <w:rsid w:val="00282CDE"/>
    <w:rsid w:val="00287F2B"/>
    <w:rsid w:val="002E5506"/>
    <w:rsid w:val="002F34FD"/>
    <w:rsid w:val="002F5A29"/>
    <w:rsid w:val="002F698E"/>
    <w:rsid w:val="0030213F"/>
    <w:rsid w:val="003200C6"/>
    <w:rsid w:val="003249B9"/>
    <w:rsid w:val="00347701"/>
    <w:rsid w:val="00353341"/>
    <w:rsid w:val="003535C5"/>
    <w:rsid w:val="00372299"/>
    <w:rsid w:val="003837AF"/>
    <w:rsid w:val="003908AD"/>
    <w:rsid w:val="00395627"/>
    <w:rsid w:val="003C0557"/>
    <w:rsid w:val="003C1C30"/>
    <w:rsid w:val="003C3E6B"/>
    <w:rsid w:val="003C6BB0"/>
    <w:rsid w:val="003D2C54"/>
    <w:rsid w:val="00403BB9"/>
    <w:rsid w:val="00404428"/>
    <w:rsid w:val="0041441E"/>
    <w:rsid w:val="004175F2"/>
    <w:rsid w:val="00423AC7"/>
    <w:rsid w:val="004249BD"/>
    <w:rsid w:val="00427A47"/>
    <w:rsid w:val="00441E80"/>
    <w:rsid w:val="00453FB5"/>
    <w:rsid w:val="00457AA2"/>
    <w:rsid w:val="00471E50"/>
    <w:rsid w:val="0049382A"/>
    <w:rsid w:val="004B7C58"/>
    <w:rsid w:val="004D2117"/>
    <w:rsid w:val="004D34D3"/>
    <w:rsid w:val="004D51E0"/>
    <w:rsid w:val="004D793A"/>
    <w:rsid w:val="004F4869"/>
    <w:rsid w:val="004F60F1"/>
    <w:rsid w:val="005014BF"/>
    <w:rsid w:val="005120DE"/>
    <w:rsid w:val="00513A63"/>
    <w:rsid w:val="00524C94"/>
    <w:rsid w:val="0053146F"/>
    <w:rsid w:val="00536BD1"/>
    <w:rsid w:val="00537690"/>
    <w:rsid w:val="005535BB"/>
    <w:rsid w:val="00574D30"/>
    <w:rsid w:val="00580034"/>
    <w:rsid w:val="005824A5"/>
    <w:rsid w:val="00584B75"/>
    <w:rsid w:val="00586B99"/>
    <w:rsid w:val="00587617"/>
    <w:rsid w:val="005A36A5"/>
    <w:rsid w:val="005B3C2E"/>
    <w:rsid w:val="005B5EA9"/>
    <w:rsid w:val="005C0C8E"/>
    <w:rsid w:val="005C2482"/>
    <w:rsid w:val="005C6024"/>
    <w:rsid w:val="00613E19"/>
    <w:rsid w:val="00615CED"/>
    <w:rsid w:val="00616A7B"/>
    <w:rsid w:val="00651DC3"/>
    <w:rsid w:val="006612EE"/>
    <w:rsid w:val="006846FE"/>
    <w:rsid w:val="006A1605"/>
    <w:rsid w:val="006D1812"/>
    <w:rsid w:val="006D21CB"/>
    <w:rsid w:val="006E326B"/>
    <w:rsid w:val="006F3FE8"/>
    <w:rsid w:val="00710038"/>
    <w:rsid w:val="00723EFF"/>
    <w:rsid w:val="007445EC"/>
    <w:rsid w:val="00747D7E"/>
    <w:rsid w:val="007509C8"/>
    <w:rsid w:val="0076512E"/>
    <w:rsid w:val="00786B40"/>
    <w:rsid w:val="00787801"/>
    <w:rsid w:val="00793092"/>
    <w:rsid w:val="007A7F8D"/>
    <w:rsid w:val="007B791F"/>
    <w:rsid w:val="007D41C0"/>
    <w:rsid w:val="007E1B08"/>
    <w:rsid w:val="007E36EA"/>
    <w:rsid w:val="007E38F8"/>
    <w:rsid w:val="007F64C8"/>
    <w:rsid w:val="00821E02"/>
    <w:rsid w:val="00824D46"/>
    <w:rsid w:val="0083248F"/>
    <w:rsid w:val="00835F45"/>
    <w:rsid w:val="00852C56"/>
    <w:rsid w:val="00865C5A"/>
    <w:rsid w:val="00890947"/>
    <w:rsid w:val="008B5ACA"/>
    <w:rsid w:val="008D1975"/>
    <w:rsid w:val="008E5769"/>
    <w:rsid w:val="00920886"/>
    <w:rsid w:val="009267C6"/>
    <w:rsid w:val="009306CE"/>
    <w:rsid w:val="00944E21"/>
    <w:rsid w:val="009544DC"/>
    <w:rsid w:val="00957B86"/>
    <w:rsid w:val="009856FE"/>
    <w:rsid w:val="009B2E2E"/>
    <w:rsid w:val="009B6031"/>
    <w:rsid w:val="009B708B"/>
    <w:rsid w:val="009C31D4"/>
    <w:rsid w:val="009C6FF4"/>
    <w:rsid w:val="009E255A"/>
    <w:rsid w:val="009E653A"/>
    <w:rsid w:val="00A133F9"/>
    <w:rsid w:val="00A13495"/>
    <w:rsid w:val="00A2327F"/>
    <w:rsid w:val="00A37C1F"/>
    <w:rsid w:val="00A61B60"/>
    <w:rsid w:val="00A653EC"/>
    <w:rsid w:val="00A66D97"/>
    <w:rsid w:val="00A82623"/>
    <w:rsid w:val="00A83662"/>
    <w:rsid w:val="00A84462"/>
    <w:rsid w:val="00A87F74"/>
    <w:rsid w:val="00A92D67"/>
    <w:rsid w:val="00AA1494"/>
    <w:rsid w:val="00AC1FC3"/>
    <w:rsid w:val="00AD103C"/>
    <w:rsid w:val="00AD22B5"/>
    <w:rsid w:val="00AF57C2"/>
    <w:rsid w:val="00B04394"/>
    <w:rsid w:val="00B41223"/>
    <w:rsid w:val="00B724F7"/>
    <w:rsid w:val="00B746B3"/>
    <w:rsid w:val="00B77D15"/>
    <w:rsid w:val="00B845AF"/>
    <w:rsid w:val="00B9754F"/>
    <w:rsid w:val="00BA7648"/>
    <w:rsid w:val="00BB0967"/>
    <w:rsid w:val="00BC4B10"/>
    <w:rsid w:val="00BD670A"/>
    <w:rsid w:val="00BD6D3B"/>
    <w:rsid w:val="00C31D22"/>
    <w:rsid w:val="00C63D00"/>
    <w:rsid w:val="00C70447"/>
    <w:rsid w:val="00C773D5"/>
    <w:rsid w:val="00C8015D"/>
    <w:rsid w:val="00C9029E"/>
    <w:rsid w:val="00CB6C89"/>
    <w:rsid w:val="00CF3A0C"/>
    <w:rsid w:val="00D22163"/>
    <w:rsid w:val="00D338E6"/>
    <w:rsid w:val="00D359F1"/>
    <w:rsid w:val="00D35C65"/>
    <w:rsid w:val="00D6033F"/>
    <w:rsid w:val="00DA3A80"/>
    <w:rsid w:val="00DA3AF6"/>
    <w:rsid w:val="00DE7B82"/>
    <w:rsid w:val="00E055CC"/>
    <w:rsid w:val="00E1226C"/>
    <w:rsid w:val="00E126D5"/>
    <w:rsid w:val="00E2671B"/>
    <w:rsid w:val="00E40B7C"/>
    <w:rsid w:val="00E421F6"/>
    <w:rsid w:val="00E502FE"/>
    <w:rsid w:val="00E51440"/>
    <w:rsid w:val="00E53A19"/>
    <w:rsid w:val="00E56539"/>
    <w:rsid w:val="00E65861"/>
    <w:rsid w:val="00E90A58"/>
    <w:rsid w:val="00EA069D"/>
    <w:rsid w:val="00EA0CB7"/>
    <w:rsid w:val="00EA6592"/>
    <w:rsid w:val="00EB72CA"/>
    <w:rsid w:val="00EC4CD3"/>
    <w:rsid w:val="00EC557D"/>
    <w:rsid w:val="00EC77F1"/>
    <w:rsid w:val="00ED40D8"/>
    <w:rsid w:val="00ED714B"/>
    <w:rsid w:val="00EE0CC8"/>
    <w:rsid w:val="00EE49CC"/>
    <w:rsid w:val="00EF03B7"/>
    <w:rsid w:val="00EF6347"/>
    <w:rsid w:val="00F00256"/>
    <w:rsid w:val="00F036DC"/>
    <w:rsid w:val="00F0722B"/>
    <w:rsid w:val="00F22120"/>
    <w:rsid w:val="00F31967"/>
    <w:rsid w:val="00F4548B"/>
    <w:rsid w:val="00F508D9"/>
    <w:rsid w:val="00F57A38"/>
    <w:rsid w:val="00F63438"/>
    <w:rsid w:val="00F65969"/>
    <w:rsid w:val="00F71253"/>
    <w:rsid w:val="00F7716B"/>
    <w:rsid w:val="00FB3217"/>
    <w:rsid w:val="00FC17A9"/>
    <w:rsid w:val="00FC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CC98"/>
  <w15:docId w15:val="{F584FBBA-6EAB-4FF8-AF22-FB54DCF0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1619B2"/>
    <w:pPr>
      <w:keepNext/>
      <w:keepLines/>
      <w:pageBreakBefore/>
      <w:numPr>
        <w:numId w:val="1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1619B2"/>
    <w:pPr>
      <w:keepNext/>
      <w:numPr>
        <w:ilvl w:val="1"/>
        <w:numId w:val="1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1619B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1619B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1619B2"/>
    <w:pPr>
      <w:numPr>
        <w:ilvl w:val="2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link w:val="11"/>
    <w:rsid w:val="001619B2"/>
    <w:pPr>
      <w:numPr>
        <w:ilvl w:val="3"/>
      </w:numPr>
    </w:pPr>
  </w:style>
  <w:style w:type="paragraph" w:customStyle="1" w:styleId="a1">
    <w:name w:val="Подподпункт"/>
    <w:basedOn w:val="a0"/>
    <w:rsid w:val="001619B2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одпункт Знак1"/>
    <w:basedOn w:val="a3"/>
    <w:link w:val="a0"/>
    <w:rsid w:val="001619B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upki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2b-energ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hrushev_ag</dc:creator>
  <cp:lastModifiedBy>Хрущев Андрей Геннадьевич</cp:lastModifiedBy>
  <cp:revision>5</cp:revision>
  <cp:lastPrinted>2016-12-08T07:01:00Z</cp:lastPrinted>
  <dcterms:created xsi:type="dcterms:W3CDTF">2023-12-07T03:32:00Z</dcterms:created>
  <dcterms:modified xsi:type="dcterms:W3CDTF">2023-12-12T01:35:00Z</dcterms:modified>
</cp:coreProperties>
</file>